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1D44" w14:textId="77777777" w:rsidR="00F37BAD" w:rsidRDefault="00F37BAD" w:rsidP="00F37BA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Chef de Pates</w:t>
      </w:r>
    </w:p>
    <w:p w14:paraId="6F04A73F" w14:textId="77777777" w:rsidR="00F37BAD" w:rsidRDefault="00F37BAD" w:rsidP="00F37BAD">
      <w:pPr>
        <w:rPr>
          <w:rFonts w:eastAsia="Times New Roman"/>
        </w:rPr>
      </w:pPr>
    </w:p>
    <w:p w14:paraId="20910B28" w14:textId="77777777" w:rsidR="00F37BAD" w:rsidRDefault="00F37BAD" w:rsidP="00F37BAD">
      <w:r>
        <w:t>Job Description:</w:t>
      </w:r>
    </w:p>
    <w:p w14:paraId="7765CD54" w14:textId="77777777" w:rsidR="00F37BAD" w:rsidRPr="00F17E32" w:rsidRDefault="00F37BAD" w:rsidP="00F37BAD">
      <w:pPr>
        <w:rPr>
          <w:rFonts w:eastAsia="Times New Roman" w:cs="Times New Roman"/>
        </w:rPr>
      </w:pPr>
    </w:p>
    <w:p w14:paraId="1782FA84" w14:textId="77777777" w:rsidR="00F37BAD" w:rsidRDefault="00F37BAD" w:rsidP="00F37BAD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Chef de Pates</w:t>
      </w:r>
      <w:r>
        <w:rPr>
          <w:rFonts w:eastAsia="Times New Roman"/>
        </w:rPr>
        <w:t xml:space="preserve"> is responsible for creating pasta based dishes for an establishment, usually a restaurant, hotel, or banquet.  The chef de pates may also be involved in making fresh pasta in addition to </w:t>
      </w:r>
      <w:proofErr w:type="spellStart"/>
      <w:r>
        <w:rPr>
          <w:rFonts w:eastAsia="Times New Roman"/>
        </w:rPr>
        <w:t>commis</w:t>
      </w:r>
      <w:proofErr w:type="spellEnd"/>
      <w:r>
        <w:rPr>
          <w:rFonts w:eastAsia="Times New Roman"/>
        </w:rPr>
        <w:t xml:space="preserve"> chefs.  The chef de </w:t>
      </w:r>
      <w:proofErr w:type="gramStart"/>
      <w:r>
        <w:rPr>
          <w:rFonts w:eastAsia="Times New Roman"/>
        </w:rPr>
        <w:t>pates also instructs</w:t>
      </w:r>
      <w:proofErr w:type="gramEnd"/>
      <w:r>
        <w:rPr>
          <w:rFonts w:eastAsia="Times New Roman"/>
        </w:rPr>
        <w:t xml:space="preserve"> and supervises the pasta making to ensure the consistency and quality are at standards. </w:t>
      </w:r>
      <w:r w:rsidR="00F8757E">
        <w:rPr>
          <w:rFonts w:eastAsia="Times New Roman"/>
        </w:rPr>
        <w:t xml:space="preserve">  </w:t>
      </w:r>
      <w:r>
        <w:rPr>
          <w:rFonts w:eastAsia="Times New Roman"/>
        </w:rPr>
        <w:t xml:space="preserve">Like other specialty chefs, the chef de </w:t>
      </w:r>
      <w:proofErr w:type="gramStart"/>
      <w:r>
        <w:rPr>
          <w:rFonts w:eastAsia="Times New Roman"/>
        </w:rPr>
        <w:t>pates collaborates</w:t>
      </w:r>
      <w:proofErr w:type="gramEnd"/>
      <w:r>
        <w:rPr>
          <w:rFonts w:eastAsia="Times New Roman"/>
        </w:rPr>
        <w:t xml:space="preserve"> with the executive chef to develop recipes and dishes for the establishment. </w:t>
      </w:r>
    </w:p>
    <w:p w14:paraId="16D15C1E" w14:textId="77777777" w:rsidR="00F37BAD" w:rsidRPr="005414C0" w:rsidRDefault="00F37BAD" w:rsidP="00F37BAD">
      <w:pPr>
        <w:contextualSpacing/>
        <w:rPr>
          <w:rFonts w:eastAsia="Times New Roman"/>
        </w:rPr>
      </w:pPr>
    </w:p>
    <w:p w14:paraId="78C7AD48" w14:textId="77777777" w:rsidR="00F37BAD" w:rsidRPr="008E2775" w:rsidRDefault="00F37BAD" w:rsidP="00F37BA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1F4FA0D0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pasta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4CD91691" w14:textId="77777777" w:rsidR="00F37BAD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3F438BB2" w14:textId="77777777" w:rsidR="00F37BAD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proper plating and portion size</w:t>
      </w:r>
    </w:p>
    <w:p w14:paraId="1D530F65" w14:textId="05E85A11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="00744844">
        <w:rPr>
          <w:rFonts w:eastAsia="Times New Roman" w:cs="Times New Roman"/>
          <w:sz w:val="20"/>
          <w:szCs w:val="20"/>
        </w:rPr>
        <w:t xml:space="preserve"> that</w:t>
      </w:r>
      <w:r w:rsidRPr="00753443">
        <w:rPr>
          <w:rFonts w:eastAsia="Times New Roman" w:cs="Times New Roman"/>
          <w:sz w:val="20"/>
          <w:szCs w:val="20"/>
        </w:rPr>
        <w:t xml:space="preserve"> </w:t>
      </w:r>
      <w:r w:rsidR="008D1368">
        <w:rPr>
          <w:rFonts w:eastAsia="Times New Roman" w:cs="Times New Roman"/>
          <w:sz w:val="20"/>
          <w:szCs w:val="20"/>
        </w:rPr>
        <w:t xml:space="preserve">the </w:t>
      </w:r>
      <w:r w:rsidRPr="00753443">
        <w:rPr>
          <w:rFonts w:eastAsia="Times New Roman" w:cs="Times New Roman"/>
          <w:sz w:val="20"/>
          <w:szCs w:val="20"/>
        </w:rPr>
        <w:t>station is ready to serve fifteen (15) minutes prior to dinner service.</w:t>
      </w:r>
    </w:p>
    <w:p w14:paraId="16826678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23A1B5BB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0DC579E3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pasta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6BE1C0B8" w14:textId="77777777" w:rsidR="00F37BAD" w:rsidRPr="00052BFE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4EAB4914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1C1F7662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to work in uniform at posted scheduled times.</w:t>
      </w:r>
    </w:p>
    <w:p w14:paraId="7E0D5993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613263A5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6525ABE6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7140732A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508EFF94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>Head Chef and Executive</w:t>
      </w:r>
      <w:r w:rsidRPr="00753443">
        <w:rPr>
          <w:rFonts w:eastAsia="Times New Roman" w:cs="Times New Roman"/>
          <w:sz w:val="20"/>
          <w:szCs w:val="20"/>
        </w:rPr>
        <w:t xml:space="preserve"> Chef.</w:t>
      </w:r>
    </w:p>
    <w:p w14:paraId="18EFAB35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3D87CCF2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1DCE3EB3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0C482A41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at the beginning of shift for instructions.</w:t>
      </w:r>
    </w:p>
    <w:p w14:paraId="4789AF31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0812D1C2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5505A29E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543C6881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2C82064A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13380E2A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68842D75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1D0D74B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33E02067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Chef at end of shift</w:t>
      </w:r>
    </w:p>
    <w:p w14:paraId="3847E630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39567FF4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4677762D" w14:textId="77777777" w:rsidR="00F37BAD" w:rsidRPr="00753443" w:rsidRDefault="00F37BAD" w:rsidP="00F37BA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6FFD8193" w14:textId="77777777" w:rsidR="00F37BAD" w:rsidRPr="00303E49" w:rsidRDefault="00F37BAD" w:rsidP="00F37BA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6B60CD73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Prepare authentic and creative pasta and ri</w:t>
      </w:r>
      <w:r>
        <w:rPr>
          <w:rFonts w:ascii="Times New Roman" w:eastAsia="Times New Roman" w:hAnsi="Times New Roman" w:cs="Times New Roman"/>
          <w:sz w:val="20"/>
          <w:szCs w:val="20"/>
        </w:rPr>
        <w:t>sotto dishes while maintaining</w:t>
      </w:r>
      <w:r w:rsidRPr="00303E49">
        <w:rPr>
          <w:rFonts w:ascii="Times New Roman" w:eastAsia="Times New Roman" w:hAnsi="Times New Roman" w:cs="Times New Roman"/>
          <w:sz w:val="20"/>
          <w:szCs w:val="20"/>
        </w:rPr>
        <w:t xml:space="preserve"> quality standards</w:t>
      </w:r>
    </w:p>
    <w:p w14:paraId="7BB6A817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Strive to develop high quality, innovative and original pasta menu offerings for our guests</w:t>
      </w:r>
    </w:p>
    <w:p w14:paraId="295B692D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lastRenderedPageBreak/>
        <w:t>Train and develop other culinary team members on the art of pasta making</w:t>
      </w:r>
    </w:p>
    <w:p w14:paraId="32DEAFB3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with tasks from Sous Chef, Chef and/or General Manager</w:t>
      </w:r>
    </w:p>
    <w:p w14:paraId="24074364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Develop and follow recipes, portion controls and presentation specification as set by the restaurant</w:t>
      </w:r>
    </w:p>
    <w:p w14:paraId="45B1133E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Assist in food inventory and control while properly receiving and storing delivered items</w:t>
      </w:r>
    </w:p>
    <w:p w14:paraId="353C090A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Clean food prep areas, equipment, utensils and strictly adhere to sanitation, food safety, hygiene, and other health and safety guidelines</w:t>
      </w:r>
    </w:p>
    <w:p w14:paraId="5B33A477" w14:textId="77777777" w:rsidR="00F37BAD" w:rsidRPr="00303E49" w:rsidRDefault="00F37BAD" w:rsidP="00F37B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03E49">
        <w:rPr>
          <w:rFonts w:ascii="Times New Roman" w:eastAsia="Times New Roman" w:hAnsi="Times New Roman" w:cs="Times New Roman"/>
          <w:sz w:val="20"/>
          <w:szCs w:val="20"/>
        </w:rPr>
        <w:t>Other duties or responsibilities as assigned or required</w:t>
      </w:r>
    </w:p>
    <w:p w14:paraId="67394F48" w14:textId="77777777" w:rsidR="00F37BAD" w:rsidRDefault="00F37BAD" w:rsidP="00F37BAD"/>
    <w:p w14:paraId="1CA36622" w14:textId="77777777" w:rsidR="00F37BAD" w:rsidRDefault="00F37BAD" w:rsidP="00F37BAD">
      <w:r>
        <w:t>Job Qualifications:</w:t>
      </w:r>
    </w:p>
    <w:p w14:paraId="4391EC2F" w14:textId="77777777" w:rsidR="00F37BAD" w:rsidRPr="004E7B68" w:rsidRDefault="00F37BAD" w:rsidP="00F37BAD">
      <w:pPr>
        <w:rPr>
          <w:sz w:val="20"/>
          <w:szCs w:val="20"/>
        </w:rPr>
      </w:pPr>
    </w:p>
    <w:p w14:paraId="501EAC01" w14:textId="6DB2DA68" w:rsidR="00F37BAD" w:rsidRDefault="00E477AC" w:rsidP="00F37B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</w:t>
      </w:r>
      <w:r w:rsidR="00F37BAD">
        <w:rPr>
          <w:sz w:val="20"/>
          <w:szCs w:val="20"/>
        </w:rPr>
        <w:t>s in culinary arts or diploma from accredited culinary institute required</w:t>
      </w:r>
    </w:p>
    <w:p w14:paraId="43B96F8A" w14:textId="01ADC75B" w:rsidR="00F37BAD" w:rsidRPr="00A924D6" w:rsidRDefault="00E477AC" w:rsidP="00F37B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</w:t>
      </w:r>
      <w:r w:rsidR="00F37BAD">
        <w:rPr>
          <w:sz w:val="20"/>
          <w:szCs w:val="20"/>
        </w:rPr>
        <w:t>s in culinary arts or related field preferred</w:t>
      </w:r>
    </w:p>
    <w:p w14:paraId="3BF8DE6B" w14:textId="21BF12E3" w:rsidR="00F37BAD" w:rsidRPr="00E3054A" w:rsidRDefault="00F37BAD" w:rsidP="00F37B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bookmarkStart w:id="0" w:name="_GoBack"/>
      <w:bookmarkEnd w:id="0"/>
      <w:r w:rsidR="00801922">
        <w:rPr>
          <w:sz w:val="20"/>
          <w:szCs w:val="20"/>
        </w:rPr>
        <w:t>Chef de pates</w:t>
      </w:r>
    </w:p>
    <w:p w14:paraId="55798E2E" w14:textId="77777777" w:rsidR="00F37BAD" w:rsidRDefault="00F37BAD" w:rsidP="00F37BAD">
      <w:pPr>
        <w:rPr>
          <w:sz w:val="20"/>
          <w:szCs w:val="20"/>
        </w:rPr>
      </w:pPr>
    </w:p>
    <w:p w14:paraId="33505659" w14:textId="5F575431" w:rsidR="00F37BAD" w:rsidRPr="00F01016" w:rsidRDefault="00F37BAD" w:rsidP="00F37BA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801922">
        <w:t>Chef de pates</w:t>
      </w:r>
      <w:r>
        <w:t xml:space="preserve"> are available for applicants without experience in which more than one </w:t>
      </w:r>
      <w:r w:rsidR="00801922">
        <w:t>Chef de pates</w:t>
      </w:r>
      <w:r>
        <w:t xml:space="preserve"> is needed in an area such that an experienced </w:t>
      </w:r>
      <w:r w:rsidR="00801922">
        <w:t>Chef de pates</w:t>
      </w:r>
      <w:r>
        <w:t xml:space="preserve"> will be present to mentor.</w:t>
      </w:r>
    </w:p>
    <w:p w14:paraId="2C0D73CB" w14:textId="77777777" w:rsidR="00F37BAD" w:rsidRDefault="00F37BAD" w:rsidP="00F37BAD"/>
    <w:p w14:paraId="1B1FF5F6" w14:textId="77777777" w:rsidR="00F37BAD" w:rsidRDefault="00F37BAD" w:rsidP="00F37BAD">
      <w:r>
        <w:t>Job Skills Required:</w:t>
      </w:r>
    </w:p>
    <w:p w14:paraId="342B8F39" w14:textId="77777777" w:rsidR="00F37BAD" w:rsidRPr="00935EE0" w:rsidRDefault="00F37BAD" w:rsidP="00F37B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241AC" w14:textId="77777777" w:rsidR="00F37BAD" w:rsidRDefault="00F37BAD" w:rsidP="00F37BA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6B3E0D4B" w14:textId="77777777" w:rsidR="00F37BAD" w:rsidRDefault="00F37BAD" w:rsidP="00F37BA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4690DDB9" w14:textId="77777777" w:rsidR="00F37BAD" w:rsidRDefault="00F37BAD" w:rsidP="00F37BA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E96D634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make pasta</w:t>
      </w:r>
    </w:p>
    <w:p w14:paraId="3BA4541F" w14:textId="77777777" w:rsidR="00F37BAD" w:rsidRPr="00D17576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meat and poultry procurement.</w:t>
      </w:r>
    </w:p>
    <w:p w14:paraId="2A3BEAD3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57AC7805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0E8529B7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259E196A" w14:textId="77777777" w:rsidR="00F37BAD" w:rsidRPr="00A924D6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3D41B95F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1D713E64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1C7343BE" w14:textId="77777777" w:rsidR="00F37BAD" w:rsidRPr="00835C16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0CFA9975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4DDD149" w14:textId="77777777" w:rsidR="00F37BAD" w:rsidRPr="00835C16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4CB27E56" w14:textId="77777777" w:rsidR="00F37BAD" w:rsidRDefault="00F37BAD" w:rsidP="00F37B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76A59882" w14:textId="77777777" w:rsidR="00F37BAD" w:rsidRPr="00735203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49D8A950" w14:textId="77777777" w:rsidR="00F37BAD" w:rsidRPr="00735203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17E44618" w14:textId="77777777" w:rsidR="00F37BAD" w:rsidRPr="00735203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2B61CD01" w14:textId="77777777" w:rsidR="00F37BAD" w:rsidRPr="00735203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62026160" w14:textId="77777777" w:rsidR="00F37BAD" w:rsidRPr="00735203" w:rsidRDefault="00F37BAD" w:rsidP="00F37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105E7AB1" w14:textId="77777777" w:rsidR="00F37BAD" w:rsidRPr="00735203" w:rsidRDefault="00F37BAD" w:rsidP="00F37BA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13959179" w14:textId="77777777" w:rsidR="00C40D61" w:rsidRDefault="00C40D61"/>
    <w:sectPr w:rsidR="00C40D6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D"/>
    <w:rsid w:val="00744844"/>
    <w:rsid w:val="00801922"/>
    <w:rsid w:val="008D1368"/>
    <w:rsid w:val="00C40D61"/>
    <w:rsid w:val="00D463B4"/>
    <w:rsid w:val="00E477AC"/>
    <w:rsid w:val="00F37BAD"/>
    <w:rsid w:val="00F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1A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B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B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Macintosh Word</Application>
  <DocSecurity>0</DocSecurity>
  <Lines>33</Lines>
  <Paragraphs>9</Paragraphs>
  <ScaleCrop>false</ScaleCrop>
  <Company>Another Way Holdings, LLC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2021-04-09T16:08:00Z</dcterms:created>
  <dcterms:modified xsi:type="dcterms:W3CDTF">2021-04-09T16:19:00Z</dcterms:modified>
</cp:coreProperties>
</file>